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FD" w:rsidRPr="001F6C68" w:rsidRDefault="00BA2DFD" w:rsidP="009C5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6C68">
        <w:rPr>
          <w:rFonts w:ascii="Times New Roman" w:hAnsi="Times New Roman"/>
          <w:b/>
          <w:sz w:val="24"/>
          <w:szCs w:val="24"/>
          <w:lang w:eastAsia="ru-RU"/>
        </w:rPr>
        <w:t xml:space="preserve">Сведения </w:t>
      </w:r>
    </w:p>
    <w:p w:rsidR="00BA2DFD" w:rsidRPr="004F41FF" w:rsidRDefault="00BA2DFD" w:rsidP="001F6C68">
      <w:pPr>
        <w:jc w:val="center"/>
        <w:rPr>
          <w:rFonts w:ascii="Times New Roman" w:hAnsi="Times New Roman"/>
          <w:b/>
          <w:sz w:val="24"/>
          <w:szCs w:val="24"/>
        </w:rPr>
      </w:pPr>
      <w:r w:rsidRPr="001F6C68">
        <w:rPr>
          <w:rFonts w:ascii="Times New Roman" w:hAnsi="Times New Roman"/>
          <w:b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  <w:r w:rsidR="0055532E">
        <w:rPr>
          <w:rFonts w:ascii="Times New Roman" w:hAnsi="Times New Roman"/>
          <w:b/>
          <w:sz w:val="24"/>
          <w:szCs w:val="24"/>
          <w:lang w:eastAsia="ru-RU"/>
        </w:rPr>
        <w:t xml:space="preserve"> Главы и </w:t>
      </w:r>
      <w:r w:rsidRPr="001F6C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6C68">
        <w:rPr>
          <w:rFonts w:ascii="Times New Roman" w:hAnsi="Times New Roman"/>
          <w:b/>
          <w:sz w:val="24"/>
          <w:szCs w:val="24"/>
        </w:rPr>
        <w:t>муниципальных служащих администрации Пролетарского   сельсовета</w:t>
      </w:r>
      <w:r w:rsidR="0055532E">
        <w:rPr>
          <w:rFonts w:ascii="Times New Roman" w:hAnsi="Times New Roman"/>
          <w:b/>
          <w:sz w:val="24"/>
          <w:szCs w:val="24"/>
        </w:rPr>
        <w:t xml:space="preserve"> Ордынского 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03EC">
        <w:rPr>
          <w:rFonts w:ascii="Times New Roman" w:hAnsi="Times New Roman"/>
          <w:b/>
          <w:sz w:val="20"/>
          <w:szCs w:val="20"/>
          <w:lang w:eastAsia="ru-RU"/>
        </w:rPr>
        <w:t xml:space="preserve">и </w:t>
      </w:r>
      <w:r w:rsidRPr="004F41FF">
        <w:rPr>
          <w:rFonts w:ascii="Times New Roman" w:hAnsi="Times New Roman"/>
          <w:b/>
          <w:sz w:val="24"/>
          <w:szCs w:val="24"/>
          <w:lang w:eastAsia="ru-RU"/>
        </w:rPr>
        <w:t>членов  их семей</w:t>
      </w:r>
    </w:p>
    <w:p w:rsidR="00BA2DFD" w:rsidRPr="0055532E" w:rsidRDefault="00BA2DFD" w:rsidP="009C5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532E">
        <w:rPr>
          <w:rFonts w:ascii="Times New Roman" w:hAnsi="Times New Roman"/>
          <w:b/>
          <w:sz w:val="24"/>
          <w:szCs w:val="24"/>
          <w:lang w:eastAsia="ru-RU"/>
        </w:rPr>
        <w:t>за пери</w:t>
      </w:r>
      <w:r w:rsidR="00E26981" w:rsidRPr="0055532E">
        <w:rPr>
          <w:rFonts w:ascii="Times New Roman" w:hAnsi="Times New Roman"/>
          <w:b/>
          <w:sz w:val="24"/>
          <w:szCs w:val="24"/>
          <w:lang w:eastAsia="ru-RU"/>
        </w:rPr>
        <w:t>од с 1 января</w:t>
      </w:r>
      <w:r w:rsidR="0055532E" w:rsidRPr="0055532E">
        <w:rPr>
          <w:rFonts w:ascii="Times New Roman" w:hAnsi="Times New Roman"/>
          <w:b/>
          <w:sz w:val="24"/>
          <w:szCs w:val="24"/>
          <w:lang w:eastAsia="ru-RU"/>
        </w:rPr>
        <w:t xml:space="preserve"> 2017года </w:t>
      </w:r>
      <w:r w:rsidR="00E26981" w:rsidRPr="0055532E">
        <w:rPr>
          <w:rFonts w:ascii="Times New Roman" w:hAnsi="Times New Roman"/>
          <w:b/>
          <w:sz w:val="24"/>
          <w:szCs w:val="24"/>
          <w:lang w:eastAsia="ru-RU"/>
        </w:rPr>
        <w:t xml:space="preserve"> по 31 декабря 2017</w:t>
      </w:r>
      <w:r w:rsidRPr="0055532E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BA2DFD" w:rsidRPr="003703EC" w:rsidRDefault="00BA2DFD" w:rsidP="009C58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6"/>
        <w:gridCol w:w="1434"/>
        <w:gridCol w:w="1275"/>
        <w:gridCol w:w="1418"/>
        <w:gridCol w:w="1134"/>
        <w:gridCol w:w="850"/>
        <w:gridCol w:w="1134"/>
        <w:gridCol w:w="851"/>
        <w:gridCol w:w="850"/>
        <w:gridCol w:w="1418"/>
        <w:gridCol w:w="1276"/>
        <w:gridCol w:w="2125"/>
      </w:tblGrid>
      <w:tr w:rsidR="00BA2DFD" w:rsidRPr="00C976CE" w:rsidTr="004548F8"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2DFD" w:rsidRPr="00C976CE" w:rsidTr="004548F8"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8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вид собствен-ности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0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0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6CE">
              <w:rPr>
                <w:rFonts w:ascii="Times New Roman" w:hAnsi="Times New Roman"/>
              </w:rPr>
              <w:t>Бордачев Николай Кузьмич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Пролетарского сельсовета</w:t>
            </w:r>
          </w:p>
        </w:tc>
        <w:tc>
          <w:tcPr>
            <w:tcW w:w="1275" w:type="dxa"/>
          </w:tcPr>
          <w:p w:rsidR="00BA2DFD" w:rsidRPr="003703EC" w:rsidRDefault="00BA2DFD" w:rsidP="00AD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доля </w:t>
            </w:r>
          </w:p>
        </w:tc>
        <w:tc>
          <w:tcPr>
            <w:tcW w:w="1418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11.3га</w:t>
            </w:r>
          </w:p>
        </w:tc>
        <w:tc>
          <w:tcPr>
            <w:tcW w:w="850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450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 2107</w:t>
            </w:r>
          </w:p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2DFD" w:rsidRPr="003703EC" w:rsidRDefault="000A53C7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383 205</w:t>
            </w:r>
            <w:r w:rsidR="00BA2DF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752"/>
        </w:trPr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Pr="003703EC" w:rsidRDefault="00BA2DFD" w:rsidP="00ED7B1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2-ух комнатнаяквартира</w:t>
            </w:r>
          </w:p>
        </w:tc>
        <w:tc>
          <w:tcPr>
            <w:tcW w:w="851" w:type="dxa"/>
          </w:tcPr>
          <w:p w:rsidR="00BA2DFD" w:rsidRPr="003703EC" w:rsidRDefault="00BA2DFD" w:rsidP="00ED7B1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</w:tcPr>
          <w:p w:rsidR="00BA2DFD" w:rsidRPr="003703EC" w:rsidRDefault="00BA2DFD" w:rsidP="00ED7B1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988"/>
        </w:trPr>
        <w:tc>
          <w:tcPr>
            <w:tcW w:w="1686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Pr="003703EC" w:rsidRDefault="00BA2DFD" w:rsidP="00AD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доля </w:t>
            </w:r>
          </w:p>
        </w:tc>
        <w:tc>
          <w:tcPr>
            <w:tcW w:w="1418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1D2B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2-ух комнатнаяквартира</w:t>
            </w:r>
          </w:p>
        </w:tc>
        <w:tc>
          <w:tcPr>
            <w:tcW w:w="851" w:type="dxa"/>
          </w:tcPr>
          <w:p w:rsidR="00BA2DFD" w:rsidRPr="003703EC" w:rsidRDefault="00BA2DFD" w:rsidP="001D2B2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</w:tcPr>
          <w:p w:rsidR="00BA2DFD" w:rsidRPr="003703EC" w:rsidRDefault="00BA2DFD" w:rsidP="001D2B2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3703EC" w:rsidRDefault="00BA2DFD" w:rsidP="00B91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A2DFD" w:rsidRPr="003703EC" w:rsidRDefault="000A53C7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111 6</w:t>
            </w:r>
            <w:r w:rsidR="00BA2DFD">
              <w:rPr>
                <w:rFonts w:ascii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125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23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Шевлякова Светлана Алексеевна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450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</w:p>
        </w:tc>
        <w:tc>
          <w:tcPr>
            <w:tcW w:w="1275" w:type="dxa"/>
          </w:tcPr>
          <w:p w:rsidR="00BA2DFD" w:rsidRDefault="00BA2DFD" w:rsidP="00AD7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доля </w:t>
            </w:r>
          </w:p>
        </w:tc>
        <w:tc>
          <w:tcPr>
            <w:tcW w:w="1418" w:type="dxa"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450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7га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2DFD" w:rsidRPr="003703EC" w:rsidRDefault="000A53C7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BA2DF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976,40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23"/>
        </w:trPr>
        <w:tc>
          <w:tcPr>
            <w:tcW w:w="1686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Default="00BA2DFD" w:rsidP="00450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3-ех комнатная </w:t>
            </w: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134" w:type="dxa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Default="00BA2DFD" w:rsidP="00450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850" w:type="dxa"/>
            <w:vAlign w:val="center"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 доля</w:t>
            </w:r>
          </w:p>
        </w:tc>
        <w:tc>
          <w:tcPr>
            <w:tcW w:w="1418" w:type="dxa"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850" w:type="dxa"/>
            <w:vAlign w:val="center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A2DFD" w:rsidRPr="003703EC" w:rsidRDefault="000A53C7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37339</w:t>
            </w:r>
            <w:r w:rsidR="00BA2DFD">
              <w:rPr>
                <w:rFonts w:ascii="Times New Roman" w:hAnsi="Times New Roman"/>
                <w:sz w:val="20"/>
                <w:szCs w:val="20"/>
                <w:lang w:eastAsia="ru-RU"/>
              </w:rPr>
              <w:t>4,96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3-ех комнатная </w:t>
            </w: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3-ех комнатная </w:t>
            </w: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850" w:type="dxa"/>
            <w:vAlign w:val="center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209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Васильева Анна Викторовна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  <w:vMerge w:val="restart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vMerge w:val="restart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vMerge w:val="restart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A2DFD" w:rsidRPr="007A6511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A2DFD" w:rsidRPr="003703EC" w:rsidRDefault="00B53AE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279 575</w:t>
            </w:r>
            <w:r w:rsidR="00BA2DF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208"/>
        </w:trPr>
        <w:tc>
          <w:tcPr>
            <w:tcW w:w="1686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208"/>
        </w:trPr>
        <w:tc>
          <w:tcPr>
            <w:tcW w:w="1686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Общая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совместная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1000,00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</w:t>
            </w:r>
          </w:p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Nissan X-treil</w:t>
            </w:r>
          </w:p>
        </w:tc>
        <w:tc>
          <w:tcPr>
            <w:tcW w:w="1276" w:type="dxa"/>
            <w:vMerge w:val="restart"/>
          </w:tcPr>
          <w:p w:rsidR="00BA2DFD" w:rsidRPr="003703EC" w:rsidRDefault="00B53AE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466 049</w:t>
            </w:r>
            <w:r w:rsidR="00BA2DF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7A65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совместная 1/2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41369E" w:rsidRDefault="00BA2DFD" w:rsidP="004136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Балашова Наталья Михайловна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53AE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110 686</w:t>
            </w:r>
            <w:r w:rsidR="00BA2DF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3-ех комнатная квартира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Pr="00326462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Pr="003703EC" w:rsidRDefault="0055532E" w:rsidP="00531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Pr="003703EC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Pr="003703EC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vAlign w:val="center"/>
          </w:tcPr>
          <w:p w:rsidR="0055532E" w:rsidRPr="003703EC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Pr="00326462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Pr="003703EC" w:rsidRDefault="0055532E" w:rsidP="00531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Pr="003703EC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Pr="003703EC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vAlign w:val="center"/>
          </w:tcPr>
          <w:p w:rsidR="0055532E" w:rsidRPr="003703EC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Pr="00326462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  <w:vMerge w:val="restart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Ковалев Александр Михайлович</w:t>
            </w:r>
          </w:p>
        </w:tc>
        <w:tc>
          <w:tcPr>
            <w:tcW w:w="1434" w:type="dxa"/>
            <w:vMerge w:val="restart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22,6га</w:t>
            </w:r>
          </w:p>
        </w:tc>
        <w:tc>
          <w:tcPr>
            <w:tcW w:w="850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55532E" w:rsidRPr="003703EC" w:rsidRDefault="0055532E" w:rsidP="00BC14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  <w:vAlign w:val="center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55532E" w:rsidRPr="00326462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376 975,49</w:t>
            </w:r>
          </w:p>
        </w:tc>
        <w:tc>
          <w:tcPr>
            <w:tcW w:w="2125" w:type="dxa"/>
            <w:vMerge w:val="restart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  <w:vMerge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3-ех комнатная квартира</w:t>
            </w:r>
          </w:p>
        </w:tc>
        <w:tc>
          <w:tcPr>
            <w:tcW w:w="1418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134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5532E" w:rsidRPr="003703EC" w:rsidRDefault="0055532E" w:rsidP="000B33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5532E" w:rsidRPr="003703EC" w:rsidRDefault="0055532E" w:rsidP="000B33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5532E" w:rsidRPr="003703EC" w:rsidRDefault="0055532E" w:rsidP="000B33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  <w:vMerge w:val="restart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34" w:type="dxa"/>
            <w:vMerge w:val="restart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55532E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55532E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55532E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5532E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532E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55532E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532E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532E" w:rsidRPr="00326462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5532E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169 040,36</w:t>
            </w:r>
          </w:p>
          <w:p w:rsidR="0055532E" w:rsidRPr="00782D88" w:rsidRDefault="0055532E" w:rsidP="00782D8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2125" w:type="dxa"/>
            <w:vMerge w:val="restart"/>
          </w:tcPr>
          <w:p w:rsidR="0055532E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5532E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 от продажи 2-ех комнатной квартиры по наследству</w:t>
            </w:r>
          </w:p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1/2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  <w:vMerge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3-ех комнатная квартира</w:t>
            </w:r>
          </w:p>
        </w:tc>
        <w:tc>
          <w:tcPr>
            <w:tcW w:w="1418" w:type="dxa"/>
          </w:tcPr>
          <w:p w:rsidR="0055532E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134" w:type="dxa"/>
          </w:tcPr>
          <w:p w:rsidR="0055532E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</w:tcPr>
          <w:p w:rsidR="0055532E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  <w:vMerge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2-ех комнатная квартира</w:t>
            </w:r>
          </w:p>
        </w:tc>
        <w:tc>
          <w:tcPr>
            <w:tcW w:w="1418" w:type="dxa"/>
          </w:tcPr>
          <w:p w:rsidR="0055532E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55532E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850" w:type="dxa"/>
          </w:tcPr>
          <w:p w:rsidR="0055532E" w:rsidRDefault="0055532E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Балашова Анна Владимировна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</w:tcPr>
          <w:p w:rsidR="0055532E" w:rsidRPr="001914F8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55532E" w:rsidRPr="001914F8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55532E" w:rsidRPr="001914F8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</w:tcPr>
          <w:p w:rsidR="0055532E" w:rsidRPr="001914F8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55532E" w:rsidRPr="001914F8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0" w:type="dxa"/>
            <w:vAlign w:val="center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Pr="001914F8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Pejo</w:t>
            </w:r>
          </w:p>
        </w:tc>
        <w:tc>
          <w:tcPr>
            <w:tcW w:w="1276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252 130,69</w:t>
            </w:r>
          </w:p>
        </w:tc>
        <w:tc>
          <w:tcPr>
            <w:tcW w:w="2125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квартиры за счет средств материнского капитала и сертификата по программе «молодая семья»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Pr="001914F8" w:rsidRDefault="0055532E" w:rsidP="001C5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Pr="003703EC" w:rsidRDefault="0055532E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0" w:type="dxa"/>
            <w:vAlign w:val="center"/>
          </w:tcPr>
          <w:p w:rsidR="0055532E" w:rsidRPr="003703EC" w:rsidRDefault="0055532E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Pr="001914F8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2125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Pr="003703EC" w:rsidRDefault="0055532E" w:rsidP="00531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Pr="001914F8" w:rsidRDefault="0055532E" w:rsidP="001C5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Pr="003703EC" w:rsidRDefault="0055532E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0" w:type="dxa"/>
            <w:vAlign w:val="center"/>
          </w:tcPr>
          <w:p w:rsidR="0055532E" w:rsidRPr="003703EC" w:rsidRDefault="0055532E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Pr="001914F8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3816,00</w:t>
            </w:r>
          </w:p>
        </w:tc>
        <w:tc>
          <w:tcPr>
            <w:tcW w:w="2125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Pr="003703EC" w:rsidRDefault="0055532E" w:rsidP="00531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5532E" w:rsidRDefault="0055532E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Pr="001914F8" w:rsidRDefault="0055532E" w:rsidP="001C5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Pr="003703EC" w:rsidRDefault="0055532E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0" w:type="dxa"/>
            <w:vAlign w:val="center"/>
          </w:tcPr>
          <w:p w:rsidR="0055532E" w:rsidRPr="003703EC" w:rsidRDefault="0055532E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Pr="001914F8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3816,00</w:t>
            </w:r>
          </w:p>
        </w:tc>
        <w:tc>
          <w:tcPr>
            <w:tcW w:w="2125" w:type="dxa"/>
          </w:tcPr>
          <w:p w:rsidR="0055532E" w:rsidRPr="003703EC" w:rsidRDefault="0055532E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Pr="003703EC" w:rsidRDefault="0055532E" w:rsidP="00531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Pr="001914F8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Pr="003703EC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0" w:type="dxa"/>
            <w:vAlign w:val="center"/>
          </w:tcPr>
          <w:p w:rsidR="0055532E" w:rsidRPr="003703EC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Pr="001914F8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Pr="003703EC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3816,00</w:t>
            </w:r>
          </w:p>
        </w:tc>
        <w:tc>
          <w:tcPr>
            <w:tcW w:w="2125" w:type="dxa"/>
          </w:tcPr>
          <w:p w:rsidR="0055532E" w:rsidRPr="003703EC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Нацыбулина Шолпан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Николаевна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специалист</w:t>
            </w:r>
          </w:p>
        </w:tc>
        <w:tc>
          <w:tcPr>
            <w:tcW w:w="127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329 852,79</w:t>
            </w:r>
          </w:p>
        </w:tc>
        <w:tc>
          <w:tcPr>
            <w:tcW w:w="212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55532E" w:rsidRDefault="0055532E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55532E" w:rsidRDefault="0055532E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55532E" w:rsidRDefault="0055532E" w:rsidP="00FC7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5532E" w:rsidRDefault="0055532E" w:rsidP="00FC7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Default="0055532E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55532E" w:rsidRDefault="0055532E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106400,00</w:t>
            </w:r>
          </w:p>
        </w:tc>
        <w:tc>
          <w:tcPr>
            <w:tcW w:w="212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Нацыбулина Гуля Курмангазыевна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237 399,20</w:t>
            </w:r>
          </w:p>
        </w:tc>
        <w:tc>
          <w:tcPr>
            <w:tcW w:w="212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Pr="003703EC" w:rsidRDefault="0055532E" w:rsidP="00531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5532E" w:rsidRDefault="0055532E" w:rsidP="001D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55532E" w:rsidRDefault="0055532E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55532E" w:rsidRDefault="0055532E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32E" w:rsidRPr="00C976CE" w:rsidTr="004548F8">
        <w:trPr>
          <w:trHeight w:val="58"/>
        </w:trPr>
        <w:tc>
          <w:tcPr>
            <w:tcW w:w="1686" w:type="dxa"/>
          </w:tcPr>
          <w:p w:rsidR="0055532E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55532E" w:rsidRPr="003703EC" w:rsidRDefault="0055532E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55532E" w:rsidRDefault="0055532E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2DFD" w:rsidRPr="003703EC" w:rsidRDefault="00BA2DFD" w:rsidP="009C58EA">
      <w:pPr>
        <w:rPr>
          <w:sz w:val="20"/>
          <w:szCs w:val="20"/>
        </w:rPr>
      </w:pPr>
      <w:bookmarkStart w:id="0" w:name="_GoBack"/>
      <w:bookmarkEnd w:id="0"/>
    </w:p>
    <w:sectPr w:rsidR="00BA2DFD" w:rsidRPr="003703EC" w:rsidSect="004548F8">
      <w:pgSz w:w="16838" w:h="11906" w:orient="landscape"/>
      <w:pgMar w:top="709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78" w:rsidRDefault="006F1778" w:rsidP="0000440A">
      <w:pPr>
        <w:spacing w:after="0" w:line="240" w:lineRule="auto"/>
      </w:pPr>
      <w:r>
        <w:separator/>
      </w:r>
    </w:p>
  </w:endnote>
  <w:endnote w:type="continuationSeparator" w:id="1">
    <w:p w:rsidR="006F1778" w:rsidRDefault="006F1778" w:rsidP="0000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78" w:rsidRDefault="006F1778" w:rsidP="0000440A">
      <w:pPr>
        <w:spacing w:after="0" w:line="240" w:lineRule="auto"/>
      </w:pPr>
      <w:r>
        <w:separator/>
      </w:r>
    </w:p>
  </w:footnote>
  <w:footnote w:type="continuationSeparator" w:id="1">
    <w:p w:rsidR="006F1778" w:rsidRDefault="006F1778" w:rsidP="00004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619"/>
    <w:rsid w:val="0000440A"/>
    <w:rsid w:val="000A53C7"/>
    <w:rsid w:val="000B339D"/>
    <w:rsid w:val="00104FFA"/>
    <w:rsid w:val="001914F8"/>
    <w:rsid w:val="001A4064"/>
    <w:rsid w:val="001B37E8"/>
    <w:rsid w:val="001B5EE4"/>
    <w:rsid w:val="001C1C3A"/>
    <w:rsid w:val="001C5DD9"/>
    <w:rsid w:val="001C649C"/>
    <w:rsid w:val="001D2B25"/>
    <w:rsid w:val="001F19F7"/>
    <w:rsid w:val="001F6C68"/>
    <w:rsid w:val="00264A1F"/>
    <w:rsid w:val="002F01F4"/>
    <w:rsid w:val="00317257"/>
    <w:rsid w:val="00326462"/>
    <w:rsid w:val="003266B8"/>
    <w:rsid w:val="00354152"/>
    <w:rsid w:val="003628D3"/>
    <w:rsid w:val="003703EC"/>
    <w:rsid w:val="00372762"/>
    <w:rsid w:val="003F0EFC"/>
    <w:rsid w:val="0041369E"/>
    <w:rsid w:val="00433F6F"/>
    <w:rsid w:val="00450B47"/>
    <w:rsid w:val="004548F8"/>
    <w:rsid w:val="00482619"/>
    <w:rsid w:val="004B3494"/>
    <w:rsid w:val="004F41FF"/>
    <w:rsid w:val="0055532E"/>
    <w:rsid w:val="00670E54"/>
    <w:rsid w:val="006F1778"/>
    <w:rsid w:val="007376DC"/>
    <w:rsid w:val="00782D88"/>
    <w:rsid w:val="007A4E93"/>
    <w:rsid w:val="007A6511"/>
    <w:rsid w:val="007A767C"/>
    <w:rsid w:val="007B7E9F"/>
    <w:rsid w:val="008166D2"/>
    <w:rsid w:val="00826255"/>
    <w:rsid w:val="00840F24"/>
    <w:rsid w:val="00844412"/>
    <w:rsid w:val="00890FBC"/>
    <w:rsid w:val="009C58EA"/>
    <w:rsid w:val="009E17BA"/>
    <w:rsid w:val="00A10DB9"/>
    <w:rsid w:val="00A450CA"/>
    <w:rsid w:val="00A66544"/>
    <w:rsid w:val="00AD787D"/>
    <w:rsid w:val="00AE1748"/>
    <w:rsid w:val="00B53AEE"/>
    <w:rsid w:val="00B91262"/>
    <w:rsid w:val="00BA2DFD"/>
    <w:rsid w:val="00BC143E"/>
    <w:rsid w:val="00BC4EEB"/>
    <w:rsid w:val="00C071AA"/>
    <w:rsid w:val="00C301A2"/>
    <w:rsid w:val="00C46FC9"/>
    <w:rsid w:val="00C70DA8"/>
    <w:rsid w:val="00C715A4"/>
    <w:rsid w:val="00C72933"/>
    <w:rsid w:val="00C976CE"/>
    <w:rsid w:val="00CD11B1"/>
    <w:rsid w:val="00CE0CB6"/>
    <w:rsid w:val="00CE4459"/>
    <w:rsid w:val="00CF156A"/>
    <w:rsid w:val="00D12DCA"/>
    <w:rsid w:val="00E26486"/>
    <w:rsid w:val="00E26981"/>
    <w:rsid w:val="00ED7B16"/>
    <w:rsid w:val="00EE517B"/>
    <w:rsid w:val="00F751BB"/>
    <w:rsid w:val="00F815C5"/>
    <w:rsid w:val="00F9186C"/>
    <w:rsid w:val="00FB681F"/>
    <w:rsid w:val="00F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440A"/>
    <w:rPr>
      <w:rFonts w:cs="Times New Roman"/>
    </w:rPr>
  </w:style>
  <w:style w:type="paragraph" w:styleId="a5">
    <w:name w:val="footer"/>
    <w:basedOn w:val="a"/>
    <w:link w:val="a6"/>
    <w:uiPriority w:val="99"/>
    <w:rsid w:val="000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0440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10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A6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6</cp:revision>
  <cp:lastPrinted>2017-04-05T08:39:00Z</cp:lastPrinted>
  <dcterms:created xsi:type="dcterms:W3CDTF">2018-04-02T01:41:00Z</dcterms:created>
  <dcterms:modified xsi:type="dcterms:W3CDTF">2021-08-13T09:52:00Z</dcterms:modified>
</cp:coreProperties>
</file>